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913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13792">
              <w:rPr>
                <w:sz w:val="28"/>
                <w:szCs w:val="28"/>
              </w:rPr>
              <w:t>13.04.2017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100F41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96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913792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913792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 и о </w:t>
            </w:r>
            <w:proofErr w:type="gramStart"/>
            <w:r w:rsidRPr="00913792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913792">
              <w:rPr>
                <w:color w:val="000000"/>
                <w:sz w:val="28"/>
                <w:szCs w:val="28"/>
              </w:rPr>
              <w:t xml:space="preserve"> размещением нестационарных объектов на территории города Новосибирска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13792" w:rsidRPr="00913792">
        <w:rPr>
          <w:color w:val="000000"/>
          <w:szCs w:val="28"/>
        </w:rPr>
        <w:t xml:space="preserve">о размещении нестационарных объектов </w:t>
      </w:r>
      <w:r w:rsidR="008F6C9E">
        <w:rPr>
          <w:color w:val="000000"/>
          <w:szCs w:val="28"/>
        </w:rPr>
        <w:br/>
      </w:r>
      <w:r w:rsidR="00913792" w:rsidRPr="00913792">
        <w:rPr>
          <w:color w:val="000000"/>
          <w:szCs w:val="28"/>
        </w:rPr>
        <w:t xml:space="preserve">на территории города Новосибирска и о </w:t>
      </w:r>
      <w:proofErr w:type="gramStart"/>
      <w:r w:rsidR="00913792" w:rsidRPr="00913792">
        <w:rPr>
          <w:color w:val="000000"/>
          <w:szCs w:val="28"/>
        </w:rPr>
        <w:t>контроле за</w:t>
      </w:r>
      <w:proofErr w:type="gramEnd"/>
      <w:r w:rsidR="00913792" w:rsidRPr="00913792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F6C9E" w:rsidRPr="008F6C9E" w:rsidRDefault="008F6C9E" w:rsidP="008F6C9E">
      <w:pPr>
        <w:spacing w:after="120"/>
        <w:ind w:firstLine="720"/>
        <w:jc w:val="both"/>
        <w:rPr>
          <w:sz w:val="28"/>
          <w:szCs w:val="28"/>
        </w:rPr>
      </w:pPr>
      <w:r w:rsidRPr="008F6C9E">
        <w:rPr>
          <w:sz w:val="28"/>
          <w:szCs w:val="28"/>
        </w:rPr>
        <w:t>1. Принять информацию к сведению.</w:t>
      </w:r>
    </w:p>
    <w:p w:rsidR="008F6C9E" w:rsidRPr="008F6C9E" w:rsidRDefault="008F6C9E" w:rsidP="008F6C9E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8F6C9E">
        <w:rPr>
          <w:sz w:val="28"/>
          <w:szCs w:val="28"/>
        </w:rPr>
        <w:t xml:space="preserve">2. Признать работу департамента </w:t>
      </w:r>
      <w:r>
        <w:rPr>
          <w:sz w:val="28"/>
          <w:szCs w:val="28"/>
        </w:rPr>
        <w:t xml:space="preserve">промышленности, инноваций </w:t>
      </w:r>
      <w:r>
        <w:rPr>
          <w:sz w:val="28"/>
          <w:szCs w:val="28"/>
        </w:rPr>
        <w:br/>
        <w:t>и предпринимательства</w:t>
      </w:r>
      <w:r w:rsidRPr="008F6C9E">
        <w:rPr>
          <w:sz w:val="28"/>
          <w:szCs w:val="28"/>
        </w:rPr>
        <w:t xml:space="preserve"> мэрии города Новосибирска удовлетворительной.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8F6C9E" w:rsidRPr="00482C6E" w:rsidRDefault="008F6C9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C73" w:rsidRDefault="008D5C73">
      <w:r>
        <w:separator/>
      </w:r>
    </w:p>
  </w:endnote>
  <w:endnote w:type="continuationSeparator" w:id="0">
    <w:p w:rsidR="008D5C73" w:rsidRDefault="008D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C73" w:rsidRDefault="008D5C73">
      <w:r>
        <w:separator/>
      </w:r>
    </w:p>
  </w:footnote>
  <w:footnote w:type="continuationSeparator" w:id="0">
    <w:p w:rsidR="008D5C73" w:rsidRDefault="008D5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C624C"/>
    <w:rsid w:val="000D34EE"/>
    <w:rsid w:val="000F7680"/>
    <w:rsid w:val="00100F41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0DE0"/>
    <w:rsid w:val="003D2B51"/>
    <w:rsid w:val="003E2BD6"/>
    <w:rsid w:val="00400A79"/>
    <w:rsid w:val="00415EB4"/>
    <w:rsid w:val="00423A0B"/>
    <w:rsid w:val="0044552D"/>
    <w:rsid w:val="00470EFF"/>
    <w:rsid w:val="00472C0A"/>
    <w:rsid w:val="00483DC5"/>
    <w:rsid w:val="004851FD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64604"/>
    <w:rsid w:val="006765FF"/>
    <w:rsid w:val="00684D5E"/>
    <w:rsid w:val="00685E98"/>
    <w:rsid w:val="00687753"/>
    <w:rsid w:val="00692D42"/>
    <w:rsid w:val="006B394E"/>
    <w:rsid w:val="006D0181"/>
    <w:rsid w:val="006E616B"/>
    <w:rsid w:val="006E68BD"/>
    <w:rsid w:val="006E6DEE"/>
    <w:rsid w:val="006F5DFF"/>
    <w:rsid w:val="0071240A"/>
    <w:rsid w:val="007229B9"/>
    <w:rsid w:val="00741085"/>
    <w:rsid w:val="00741C23"/>
    <w:rsid w:val="00741F79"/>
    <w:rsid w:val="00747801"/>
    <w:rsid w:val="00747C33"/>
    <w:rsid w:val="007514FE"/>
    <w:rsid w:val="0076493B"/>
    <w:rsid w:val="00767494"/>
    <w:rsid w:val="00767EC2"/>
    <w:rsid w:val="00770567"/>
    <w:rsid w:val="007763CE"/>
    <w:rsid w:val="00780E75"/>
    <w:rsid w:val="007A3B76"/>
    <w:rsid w:val="007B5FB9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D5C73"/>
    <w:rsid w:val="008F6C9E"/>
    <w:rsid w:val="00910159"/>
    <w:rsid w:val="00913792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3728"/>
    <w:rsid w:val="009B47C7"/>
    <w:rsid w:val="009C4CD9"/>
    <w:rsid w:val="009C710E"/>
    <w:rsid w:val="009D0A3D"/>
    <w:rsid w:val="00A252D5"/>
    <w:rsid w:val="00A37101"/>
    <w:rsid w:val="00A41548"/>
    <w:rsid w:val="00A53EC1"/>
    <w:rsid w:val="00A64FEF"/>
    <w:rsid w:val="00A655BC"/>
    <w:rsid w:val="00A70425"/>
    <w:rsid w:val="00AE03EA"/>
    <w:rsid w:val="00AE5E3B"/>
    <w:rsid w:val="00B04C65"/>
    <w:rsid w:val="00B31FA2"/>
    <w:rsid w:val="00B46C41"/>
    <w:rsid w:val="00B536F6"/>
    <w:rsid w:val="00B54326"/>
    <w:rsid w:val="00B56A9A"/>
    <w:rsid w:val="00B56D76"/>
    <w:rsid w:val="00B664B8"/>
    <w:rsid w:val="00B72EF8"/>
    <w:rsid w:val="00B7679A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728B3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1D24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  <w:rsid w:val="00F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2017-04-13T06:22:00Z</cp:lastPrinted>
  <dcterms:created xsi:type="dcterms:W3CDTF">2017-04-07T03:42:00Z</dcterms:created>
  <dcterms:modified xsi:type="dcterms:W3CDTF">2017-04-13T06:25:00Z</dcterms:modified>
</cp:coreProperties>
</file>